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1475A" w14:textId="04794936" w:rsidR="00566B52" w:rsidRDefault="00242E1B">
      <w:r>
        <w:t>Referat af konstituerende bestyrelsesmøde d. 25. marts 2023</w:t>
      </w:r>
    </w:p>
    <w:p w14:paraId="0D527539" w14:textId="77777777" w:rsidR="00242E1B" w:rsidRDefault="00242E1B"/>
    <w:p w14:paraId="3858142E" w14:textId="7623CD00" w:rsidR="00242E1B" w:rsidRDefault="00242E1B">
      <w:r>
        <w:t xml:space="preserve">Anne Mette Finnerup ny kasserer </w:t>
      </w:r>
    </w:p>
    <w:p w14:paraId="43C5CE5A" w14:textId="45FE8E85" w:rsidR="00242E1B" w:rsidRDefault="00242E1B">
      <w:r>
        <w:t>Karen Rørby Kristensen sekretær</w:t>
      </w:r>
    </w:p>
    <w:p w14:paraId="552DFEC5" w14:textId="4F9918B2" w:rsidR="00242E1B" w:rsidRDefault="00242E1B">
      <w:r>
        <w:t>Maj-Britt Steiniche bestyrelsesmedlem</w:t>
      </w:r>
    </w:p>
    <w:p w14:paraId="2B811DA2" w14:textId="77777777" w:rsidR="00242E1B" w:rsidRDefault="00242E1B"/>
    <w:p w14:paraId="15BFD8E9" w14:textId="06DD62CB" w:rsidR="00242E1B" w:rsidRDefault="00242E1B">
      <w:r>
        <w:t>Anne Mette tager sig også af at kontrollere, om dem, der gerne vil lukkes ind i FB-gruppen, også er betalende medlemmer, samt at ajourføre hjemmesiden med referater.</w:t>
      </w:r>
    </w:p>
    <w:p w14:paraId="0C65B1B9" w14:textId="77777777" w:rsidR="00242E1B" w:rsidRDefault="00242E1B"/>
    <w:p w14:paraId="56B9A7E0" w14:textId="4E167000" w:rsidR="00242E1B" w:rsidRDefault="00242E1B">
      <w:r>
        <w:t xml:space="preserve">Frist for indsendelses af dyrelister med henblik på at få dyr flyttet over i GN hos </w:t>
      </w:r>
      <w:proofErr w:type="spellStart"/>
      <w:r>
        <w:t>Seges</w:t>
      </w:r>
      <w:proofErr w:type="spellEnd"/>
      <w:r>
        <w:t xml:space="preserve"> er d. 9. juni 2023. Dyrelisterne skal sendes til formand Josephine Henriksen, som også skal kontaktes, hvis fristen ikke kan overholdes f.eks. pga. sene læmninger.</w:t>
      </w:r>
    </w:p>
    <w:p w14:paraId="27BB3A61" w14:textId="77777777" w:rsidR="00242E1B" w:rsidRDefault="00242E1B"/>
    <w:p w14:paraId="32430315" w14:textId="319A2A39" w:rsidR="00242E1B" w:rsidRDefault="00242E1B">
      <w:r>
        <w:t>Næste bestyrelsesmøde: 25. maj 2023 kl. 19.30, hvor suppleanterne også inviteres.</w:t>
      </w:r>
    </w:p>
    <w:sectPr w:rsidR="00242E1B" w:rsidSect="00062ED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rødtekst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1B"/>
    <w:rsid w:val="00062EDE"/>
    <w:rsid w:val="001264C7"/>
    <w:rsid w:val="0024087C"/>
    <w:rsid w:val="00242E1B"/>
    <w:rsid w:val="0045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105EED"/>
  <w15:chartTrackingRefBased/>
  <w15:docId w15:val="{BCFC96E8-3EB7-C94C-B255-A8FBD4DB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HAnsi" w:hAnsi="Times" w:cs="Times New Roman (Brødtekst CS)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94</Words>
  <Characters>575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Rørby Kristensen</dc:creator>
  <cp:keywords/>
  <dc:description/>
  <cp:lastModifiedBy>Karen Rørby Kristensen</cp:lastModifiedBy>
  <cp:revision>1</cp:revision>
  <dcterms:created xsi:type="dcterms:W3CDTF">2023-03-26T10:24:00Z</dcterms:created>
  <dcterms:modified xsi:type="dcterms:W3CDTF">2023-03-27T10:48:00Z</dcterms:modified>
</cp:coreProperties>
</file>